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2D57" w:rsidRPr="00C31CEE" w:rsidRDefault="004F2D57" w:rsidP="004F2D57">
      <w:pPr>
        <w:jc w:val="right"/>
      </w:pPr>
    </w:p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735"/>
        <w:gridCol w:w="3221"/>
        <w:gridCol w:w="1920"/>
        <w:gridCol w:w="2182"/>
      </w:tblGrid>
      <w:tr w:rsidR="00DA2305" w:rsidRPr="00C31CEE" w:rsidTr="00DA2305">
        <w:trPr>
          <w:trHeight w:val="255"/>
        </w:trPr>
        <w:tc>
          <w:tcPr>
            <w:tcW w:w="80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A2305" w:rsidRPr="00C31CEE" w:rsidRDefault="00DA2305" w:rsidP="00F24557">
            <w:pPr>
              <w:jc w:val="center"/>
              <w:rPr>
                <w:b/>
                <w:bCs/>
                <w:sz w:val="20"/>
              </w:rPr>
            </w:pPr>
            <w:r w:rsidRPr="00C31CEE">
              <w:rPr>
                <w:b/>
                <w:bCs/>
                <w:sz w:val="20"/>
              </w:rPr>
              <w:t>ОТЧЕТ О ВЫ</w:t>
            </w:r>
            <w:r w:rsidR="00F24557">
              <w:rPr>
                <w:b/>
                <w:bCs/>
                <w:sz w:val="20"/>
              </w:rPr>
              <w:t>ПОЛНЕНИИ ПЛАНА РАБОТЫ ЗА ФЕВРАЛЬ</w:t>
            </w:r>
          </w:p>
        </w:tc>
      </w:tr>
      <w:tr w:rsidR="00DA2305" w:rsidRPr="00C31CEE" w:rsidTr="00DA2305">
        <w:trPr>
          <w:trHeight w:val="255"/>
        </w:trPr>
        <w:tc>
          <w:tcPr>
            <w:tcW w:w="805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A2305" w:rsidRPr="00B360F0" w:rsidRDefault="00704956" w:rsidP="00704956">
            <w:pPr>
              <w:rPr>
                <w:b/>
                <w:sz w:val="20"/>
              </w:rPr>
            </w:pPr>
            <w:r>
              <w:rPr>
                <w:sz w:val="20"/>
              </w:rPr>
              <w:t xml:space="preserve">            </w:t>
            </w:r>
            <w:r w:rsidR="00DA2305" w:rsidRPr="00B360F0">
              <w:rPr>
                <w:b/>
                <w:sz w:val="20"/>
              </w:rPr>
              <w:t xml:space="preserve">Территориальная избирательная комиссия Чердынского </w:t>
            </w:r>
            <w:r w:rsidR="00DA2305">
              <w:rPr>
                <w:b/>
                <w:sz w:val="20"/>
              </w:rPr>
              <w:t>городского округа</w:t>
            </w:r>
          </w:p>
        </w:tc>
      </w:tr>
      <w:tr w:rsidR="00DA2305" w:rsidRPr="00C31CEE" w:rsidTr="00DA2305">
        <w:trPr>
          <w:trHeight w:val="255"/>
        </w:trPr>
        <w:tc>
          <w:tcPr>
            <w:tcW w:w="80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A2305" w:rsidRPr="00C31CEE" w:rsidRDefault="00DA2305" w:rsidP="00CB4096">
            <w:pPr>
              <w:jc w:val="center"/>
              <w:rPr>
                <w:sz w:val="24"/>
                <w:szCs w:val="24"/>
              </w:rPr>
            </w:pPr>
          </w:p>
        </w:tc>
      </w:tr>
      <w:tr w:rsidR="00DA2305" w:rsidRPr="00C31CEE" w:rsidTr="00DA2305">
        <w:trPr>
          <w:trHeight w:val="8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CB409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DA2305" w:rsidRPr="00C31CEE" w:rsidTr="00DA2305">
        <w:trPr>
          <w:trHeight w:val="25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CB409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CB409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CB409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CB409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DA2305" w:rsidRPr="00C31CEE" w:rsidTr="00DA2305">
        <w:trPr>
          <w:trHeight w:val="51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B360F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510" w:rsidRDefault="00DA2305" w:rsidP="00B360F0">
            <w:pPr>
              <w:rPr>
                <w:szCs w:val="28"/>
              </w:rPr>
            </w:pPr>
            <w:r>
              <w:rPr>
                <w:szCs w:val="28"/>
              </w:rPr>
              <w:t>Заседание комиссии с повесткой дня:</w:t>
            </w:r>
          </w:p>
          <w:p w:rsidR="002C3510" w:rsidRDefault="002C3510" w:rsidP="00B360F0">
            <w:pPr>
              <w:rPr>
                <w:szCs w:val="28"/>
              </w:rPr>
            </w:pPr>
            <w:r>
              <w:rPr>
                <w:szCs w:val="28"/>
              </w:rPr>
              <w:t xml:space="preserve">Об утверждении отчета по исполнению плана работы территориальной избирательной комиссии Чердынского округа за </w:t>
            </w:r>
            <w:r w:rsidR="00D30FB0">
              <w:rPr>
                <w:szCs w:val="28"/>
              </w:rPr>
              <w:t>февраль</w:t>
            </w:r>
            <w:r>
              <w:rPr>
                <w:szCs w:val="28"/>
              </w:rPr>
              <w:t>;</w:t>
            </w:r>
          </w:p>
          <w:p w:rsidR="00DA2305" w:rsidRPr="00D30FB0" w:rsidRDefault="002C3510" w:rsidP="00D30FB0">
            <w:pPr>
              <w:rPr>
                <w:szCs w:val="28"/>
              </w:rPr>
            </w:pPr>
            <w:r>
              <w:rPr>
                <w:szCs w:val="28"/>
              </w:rPr>
              <w:t xml:space="preserve">О плане работы ТИК на </w:t>
            </w:r>
            <w:r w:rsidR="00D30FB0">
              <w:rPr>
                <w:szCs w:val="28"/>
              </w:rPr>
              <w:t>март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Default="00D30FB0" w:rsidP="00B360F0">
            <w:pPr>
              <w:rPr>
                <w:szCs w:val="28"/>
              </w:rPr>
            </w:pPr>
            <w:r>
              <w:rPr>
                <w:szCs w:val="28"/>
              </w:rPr>
              <w:t>27 февраля</w:t>
            </w:r>
          </w:p>
          <w:p w:rsidR="00DA2305" w:rsidRDefault="00DA2305" w:rsidP="00B360F0">
            <w:pPr>
              <w:rPr>
                <w:szCs w:val="28"/>
              </w:rPr>
            </w:pPr>
          </w:p>
          <w:p w:rsidR="00DA2305" w:rsidRDefault="00DA2305" w:rsidP="00B360F0">
            <w:pPr>
              <w:rPr>
                <w:szCs w:val="28"/>
              </w:rPr>
            </w:pPr>
          </w:p>
          <w:p w:rsidR="00DA2305" w:rsidRDefault="00DA2305" w:rsidP="00B360F0">
            <w:pPr>
              <w:rPr>
                <w:szCs w:val="28"/>
              </w:rPr>
            </w:pPr>
          </w:p>
          <w:p w:rsidR="00DA2305" w:rsidRDefault="00DA2305" w:rsidP="00B360F0">
            <w:pPr>
              <w:rPr>
                <w:szCs w:val="28"/>
              </w:rPr>
            </w:pPr>
          </w:p>
          <w:p w:rsidR="00DA2305" w:rsidRDefault="00DA2305" w:rsidP="00B360F0">
            <w:pPr>
              <w:rPr>
                <w:szCs w:val="28"/>
              </w:rPr>
            </w:pPr>
          </w:p>
          <w:p w:rsidR="00DA2305" w:rsidRPr="005635BC" w:rsidRDefault="00DA2305" w:rsidP="00B360F0">
            <w:pPr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5635BC" w:rsidRDefault="00DA2305" w:rsidP="00B360F0">
            <w:pPr>
              <w:rPr>
                <w:szCs w:val="28"/>
              </w:rPr>
            </w:pPr>
            <w:r>
              <w:rPr>
                <w:szCs w:val="28"/>
              </w:rPr>
              <w:t>Решения приняты</w:t>
            </w:r>
          </w:p>
        </w:tc>
      </w:tr>
      <w:tr w:rsidR="00DA2305" w:rsidRPr="00C31CEE" w:rsidTr="00DA2305">
        <w:trPr>
          <w:trHeight w:val="615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CB409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DA2305" w:rsidRPr="00C31CEE" w:rsidTr="00DA2305">
        <w:trPr>
          <w:trHeight w:val="61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CB409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CB409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CB409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CB409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DA2305" w:rsidRPr="00C31CEE" w:rsidTr="00DA2305">
        <w:trPr>
          <w:trHeight w:val="61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Default="00DA2305" w:rsidP="00B360F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Default="00704956" w:rsidP="00B360F0">
            <w:pPr>
              <w:rPr>
                <w:szCs w:val="28"/>
              </w:rPr>
            </w:pPr>
            <w:r>
              <w:rPr>
                <w:szCs w:val="28"/>
              </w:rPr>
              <w:t>Совещание у руководителя аппарата администрации округа по вопросу подготовки к Общероссийскому голосованию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Default="00704956" w:rsidP="00B360F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18 февраля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Default="00704956" w:rsidP="00B360F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Согласованы места размещения ИРМ, определились с перечнем предприятий и организаций для проведения встреч с коллективами</w:t>
            </w:r>
          </w:p>
        </w:tc>
      </w:tr>
      <w:tr w:rsidR="00DA2305" w:rsidRPr="00C31CEE" w:rsidTr="00DA2305">
        <w:trPr>
          <w:trHeight w:val="5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CB409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III. </w:t>
            </w:r>
            <w:r w:rsidRPr="00C31CEE">
              <w:rPr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C31CEE">
              <w:rPr>
                <w:sz w:val="24"/>
                <w:szCs w:val="24"/>
              </w:rPr>
              <w:t xml:space="preserve">(межмуниципального методического кабинета): </w:t>
            </w:r>
            <w:r w:rsidRPr="00C31CEE">
              <w:rPr>
                <w:b/>
                <w:sz w:val="24"/>
                <w:szCs w:val="24"/>
              </w:rPr>
              <w:t>обучение</w:t>
            </w:r>
            <w:r w:rsidRPr="00C31CEE">
              <w:rPr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 w:rsidRPr="00C31CEE">
              <w:rPr>
                <w:szCs w:val="28"/>
              </w:rPr>
              <w:t xml:space="preserve"> </w:t>
            </w:r>
            <w:r w:rsidRPr="00C31CEE">
              <w:rPr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DA2305" w:rsidRPr="00C31CEE" w:rsidTr="00DA2305">
        <w:trPr>
          <w:trHeight w:val="25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CB409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CB409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CB409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CB409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DA2305" w:rsidRPr="00C31CEE" w:rsidTr="00DA2305">
        <w:trPr>
          <w:trHeight w:val="461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305" w:rsidRDefault="002C3510" w:rsidP="001D48B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2305" w:rsidRDefault="00DA2305" w:rsidP="001D48BF">
            <w:pPr>
              <w:rPr>
                <w:szCs w:val="28"/>
              </w:rPr>
            </w:pPr>
            <w:r>
              <w:rPr>
                <w:szCs w:val="28"/>
              </w:rPr>
              <w:t>Обновление информации в задаче «Кадры» ГАС «Выборы»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2305" w:rsidRDefault="00DA2305" w:rsidP="001D48B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В течение месяца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2305" w:rsidRDefault="00DA2305" w:rsidP="001D48B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Информация обновлялась</w:t>
            </w:r>
          </w:p>
        </w:tc>
      </w:tr>
      <w:tr w:rsidR="00D30FB0" w:rsidRPr="00C31CEE" w:rsidTr="00DA2305">
        <w:trPr>
          <w:trHeight w:val="461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0FB0" w:rsidRDefault="00D30FB0" w:rsidP="001D48B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30FB0" w:rsidRDefault="00D30FB0" w:rsidP="001D48BF">
            <w:pPr>
              <w:rPr>
                <w:szCs w:val="28"/>
              </w:rPr>
            </w:pPr>
            <w:r>
              <w:rPr>
                <w:szCs w:val="28"/>
              </w:rPr>
              <w:t>Обучение членов УИК избирательных участков № 4205,4206.4207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30FB0" w:rsidRDefault="00D30FB0" w:rsidP="001D48B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28 февраля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30FB0" w:rsidRDefault="00D30FB0" w:rsidP="001D48B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Обучено </w:t>
            </w:r>
            <w:r w:rsidR="00704956">
              <w:rPr>
                <w:szCs w:val="28"/>
              </w:rPr>
              <w:t>25</w:t>
            </w:r>
            <w:r>
              <w:rPr>
                <w:szCs w:val="28"/>
              </w:rPr>
              <w:t xml:space="preserve"> членов комиссии</w:t>
            </w:r>
          </w:p>
        </w:tc>
      </w:tr>
      <w:tr w:rsidR="00DA2305" w:rsidRPr="00C31CEE" w:rsidTr="00DA2305">
        <w:trPr>
          <w:trHeight w:val="461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305" w:rsidRPr="00C31CEE" w:rsidRDefault="00DA2305" w:rsidP="001D48BF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 xml:space="preserve">V. </w:t>
            </w:r>
            <w:r w:rsidRPr="00C31CEE">
              <w:rPr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C31CEE">
              <w:rPr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DA2305" w:rsidRPr="00C31CEE" w:rsidTr="00DA2305">
        <w:trPr>
          <w:trHeight w:val="461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305" w:rsidRPr="00C31CEE" w:rsidRDefault="00DA2305" w:rsidP="001D48BF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2305" w:rsidRPr="00C31CEE" w:rsidRDefault="00DA2305" w:rsidP="001D48BF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2305" w:rsidRPr="00C31CEE" w:rsidRDefault="00DA2305" w:rsidP="001D48BF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2305" w:rsidRPr="00C31CEE" w:rsidRDefault="00DA2305" w:rsidP="001D48BF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DA2305" w:rsidRPr="00C31CEE" w:rsidTr="00DA2305">
        <w:trPr>
          <w:trHeight w:val="461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305" w:rsidRPr="00C31CEE" w:rsidRDefault="00DA2305" w:rsidP="008D78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A2305" w:rsidRPr="00C31CEE" w:rsidRDefault="00DA2305" w:rsidP="000B63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0B636C">
              <w:rPr>
                <w:sz w:val="24"/>
                <w:szCs w:val="24"/>
              </w:rPr>
              <w:t xml:space="preserve"> 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A2305" w:rsidRPr="00C31CEE" w:rsidRDefault="000B636C" w:rsidP="008D78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DA2305">
              <w:rPr>
                <w:sz w:val="24"/>
                <w:szCs w:val="24"/>
              </w:rPr>
              <w:t xml:space="preserve">  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A2305" w:rsidRPr="00C31CEE" w:rsidRDefault="000B636C" w:rsidP="008D78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DA2305" w:rsidRPr="00C31CEE" w:rsidTr="00DA2305">
        <w:trPr>
          <w:trHeight w:val="8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8D78AD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V. </w:t>
            </w:r>
            <w:r w:rsidRPr="00C31CEE">
              <w:rPr>
                <w:b/>
                <w:sz w:val="24"/>
                <w:szCs w:val="24"/>
              </w:rPr>
              <w:t xml:space="preserve">Мероприятия (в </w:t>
            </w:r>
            <w:proofErr w:type="spellStart"/>
            <w:r w:rsidRPr="00C31CEE">
              <w:rPr>
                <w:b/>
                <w:sz w:val="24"/>
                <w:szCs w:val="24"/>
              </w:rPr>
              <w:t>т.ч</w:t>
            </w:r>
            <w:proofErr w:type="spellEnd"/>
            <w:r w:rsidRPr="00C31CEE">
              <w:rPr>
                <w:b/>
                <w:sz w:val="24"/>
                <w:szCs w:val="24"/>
              </w:rPr>
              <w:t>. заседания)  молодёжной избирательной комиссии</w:t>
            </w:r>
          </w:p>
        </w:tc>
      </w:tr>
      <w:tr w:rsidR="00DA2305" w:rsidRPr="00C31CEE" w:rsidTr="00DA2305">
        <w:trPr>
          <w:trHeight w:val="25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8D78AD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8D78AD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8D78AD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8D78AD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DA2305" w:rsidRPr="00C31CEE" w:rsidTr="00DA2305">
        <w:trPr>
          <w:trHeight w:val="51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8D78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305" w:rsidRPr="00486ECD" w:rsidRDefault="00704956" w:rsidP="000B636C">
            <w:r>
              <w:rPr>
                <w:bCs/>
                <w:szCs w:val="28"/>
              </w:rPr>
              <w:t xml:space="preserve"> 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305" w:rsidRPr="00C31CEE" w:rsidRDefault="00DA2305" w:rsidP="00A56AE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305" w:rsidRPr="00C31CEE" w:rsidRDefault="00704956" w:rsidP="000B636C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Cs w:val="28"/>
              </w:rPr>
              <w:t xml:space="preserve"> </w:t>
            </w:r>
          </w:p>
        </w:tc>
      </w:tr>
      <w:tr w:rsidR="00DA2305" w:rsidRPr="00C31CEE" w:rsidTr="00DA2305">
        <w:trPr>
          <w:trHeight w:val="510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305" w:rsidRPr="00C31CEE" w:rsidRDefault="00DA2305" w:rsidP="00DA2305">
            <w:pPr>
              <w:jc w:val="center"/>
              <w:rPr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V</w:t>
            </w: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DA2305" w:rsidRPr="00C31CEE" w:rsidTr="00DA2305">
        <w:trPr>
          <w:trHeight w:val="51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305" w:rsidRPr="00C31CEE" w:rsidRDefault="00DA2305" w:rsidP="00DA2305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2305" w:rsidRPr="00C31CEE" w:rsidRDefault="00DA2305" w:rsidP="00DA2305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2305" w:rsidRPr="00C31CEE" w:rsidRDefault="00DA2305" w:rsidP="00DA2305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2305" w:rsidRPr="00C31CEE" w:rsidRDefault="00DA2305" w:rsidP="00DA2305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704956" w:rsidRPr="00C31CEE" w:rsidTr="00DA2305">
        <w:trPr>
          <w:trHeight w:val="51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4956" w:rsidRDefault="00704956" w:rsidP="007049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04956" w:rsidRPr="00C31CEE" w:rsidRDefault="00704956" w:rsidP="007049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Рабочая встреча с руководителем исполкома местного отделения  ВПП ЕДИНАЯ РОССИЯ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04956" w:rsidRPr="00C31CEE" w:rsidRDefault="00704956" w:rsidP="007049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 февраля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04956" w:rsidRPr="00C31CEE" w:rsidRDefault="00704956" w:rsidP="007049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Доведена информация о дополнительном сборе предложений для дополнительного зачисления в резерв составов УИК</w:t>
            </w:r>
          </w:p>
        </w:tc>
      </w:tr>
      <w:tr w:rsidR="00704956" w:rsidRPr="00C31CEE" w:rsidTr="00DA2305">
        <w:trPr>
          <w:trHeight w:val="51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4956" w:rsidRDefault="00704956" w:rsidP="007049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04956" w:rsidRPr="00C31CEE" w:rsidRDefault="00704956" w:rsidP="007049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Рабочая встреча с </w:t>
            </w:r>
            <w:r>
              <w:rPr>
                <w:sz w:val="24"/>
                <w:szCs w:val="24"/>
              </w:rPr>
              <w:t>координатором Регионального отделения ЛДПР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04956" w:rsidRPr="00C31CEE" w:rsidRDefault="00704956" w:rsidP="007049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8C7B53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 xml:space="preserve"> февраля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04956" w:rsidRPr="00C31CEE" w:rsidRDefault="00704956" w:rsidP="007049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Доведена информация о дополнительном сборе предложений для дополнительного зачисления в резерв составов УИК</w:t>
            </w:r>
          </w:p>
        </w:tc>
      </w:tr>
      <w:tr w:rsidR="008C7B53" w:rsidRPr="00C31CEE" w:rsidTr="00DA2305">
        <w:trPr>
          <w:trHeight w:val="51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7B53" w:rsidRDefault="008C7B53" w:rsidP="008C7B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C7B53" w:rsidRPr="00C31CEE" w:rsidRDefault="008C7B53" w:rsidP="008C7B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Рабочая встреча с руководителем  местного отделения  </w:t>
            </w:r>
            <w:r>
              <w:rPr>
                <w:sz w:val="24"/>
                <w:szCs w:val="24"/>
              </w:rPr>
              <w:t>КПРФ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C7B53" w:rsidRPr="00C31CEE" w:rsidRDefault="008C7B53" w:rsidP="008C7B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 xml:space="preserve"> февраля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C7B53" w:rsidRPr="00C31CEE" w:rsidRDefault="008C7B53" w:rsidP="008C7B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Доведена информация о дополнительном сборе предложений для дополнительного зачисления в резерв составов УИК</w:t>
            </w:r>
          </w:p>
        </w:tc>
      </w:tr>
      <w:tr w:rsidR="008C7B53" w:rsidRPr="00C31CEE" w:rsidTr="00DA2305">
        <w:trPr>
          <w:trHeight w:val="8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7B53" w:rsidRPr="00C31CEE" w:rsidRDefault="008C7B53" w:rsidP="008C7B53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VII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8C7B53" w:rsidRPr="00C31CEE" w:rsidTr="00DA2305">
        <w:trPr>
          <w:trHeight w:val="25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7B53" w:rsidRPr="00C31CEE" w:rsidRDefault="008C7B53" w:rsidP="008C7B53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7B53" w:rsidRPr="00C31CEE" w:rsidRDefault="008C7B53" w:rsidP="008C7B53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7B53" w:rsidRPr="00C31CEE" w:rsidRDefault="008C7B53" w:rsidP="008C7B53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7B53" w:rsidRPr="00C31CEE" w:rsidRDefault="008C7B53" w:rsidP="008C7B53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8C7B53" w:rsidRPr="00C31CEE" w:rsidTr="00FF3BBD">
        <w:trPr>
          <w:trHeight w:val="402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B53" w:rsidRPr="00C31CEE" w:rsidRDefault="008C7B53" w:rsidP="008C7B53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7B53" w:rsidRDefault="008C7B53" w:rsidP="008C7B53">
            <w:pPr>
              <w:spacing w:line="360" w:lineRule="exact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7B53" w:rsidRDefault="008C7B53" w:rsidP="008C7B53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7B53" w:rsidRPr="00F00D60" w:rsidRDefault="008C7B53" w:rsidP="008C7B5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bCs/>
                <w:sz w:val="24"/>
                <w:szCs w:val="24"/>
              </w:rPr>
              <w:t xml:space="preserve"> </w:t>
            </w:r>
          </w:p>
        </w:tc>
      </w:tr>
      <w:tr w:rsidR="008C7B53" w:rsidRPr="00C31CEE" w:rsidTr="00DA2305">
        <w:trPr>
          <w:trHeight w:val="272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7B53" w:rsidRPr="00C31CEE" w:rsidRDefault="008C7B53" w:rsidP="008C7B53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VIII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C31CEE">
              <w:rPr>
                <w:b/>
                <w:sz w:val="24"/>
                <w:szCs w:val="24"/>
              </w:rPr>
              <w:t>т.ч</w:t>
            </w:r>
            <w:proofErr w:type="spellEnd"/>
            <w:r w:rsidRPr="00C31CEE">
              <w:rPr>
                <w:b/>
                <w:sz w:val="24"/>
                <w:szCs w:val="24"/>
              </w:rPr>
              <w:t>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8C7B53" w:rsidRPr="00C31CEE" w:rsidTr="00DA2305">
        <w:trPr>
          <w:trHeight w:val="27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7B53" w:rsidRPr="00C31CEE" w:rsidRDefault="008C7B53" w:rsidP="008C7B53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7B53" w:rsidRPr="00C31CEE" w:rsidRDefault="008C7B53" w:rsidP="008C7B53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7B53" w:rsidRPr="00C31CEE" w:rsidRDefault="008C7B53" w:rsidP="008C7B53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7B53" w:rsidRPr="00C31CEE" w:rsidRDefault="008C7B53" w:rsidP="008C7B53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8C7B53" w:rsidRPr="00C31CEE" w:rsidTr="00DA2305">
        <w:trPr>
          <w:trHeight w:val="27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7B53" w:rsidRPr="00FF3BBD" w:rsidRDefault="008C7B53" w:rsidP="008C7B53">
            <w:pPr>
              <w:jc w:val="center"/>
              <w:rPr>
                <w:bCs/>
                <w:sz w:val="24"/>
                <w:szCs w:val="24"/>
              </w:rPr>
            </w:pPr>
            <w:r w:rsidRPr="00FF3BBD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7B53" w:rsidRPr="00FF3BBD" w:rsidRDefault="008C7B53" w:rsidP="008C7B5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День молодого избирателя в </w:t>
            </w:r>
            <w:proofErr w:type="spellStart"/>
            <w:r>
              <w:rPr>
                <w:bCs/>
                <w:sz w:val="24"/>
                <w:szCs w:val="24"/>
              </w:rPr>
              <w:t>Ныробской</w:t>
            </w:r>
            <w:proofErr w:type="spellEnd"/>
            <w:r>
              <w:rPr>
                <w:bCs/>
                <w:sz w:val="24"/>
                <w:szCs w:val="24"/>
              </w:rPr>
              <w:t xml:space="preserve"> библиотеке «Путешествие по избирательному праву»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7B53" w:rsidRPr="00FF3BBD" w:rsidRDefault="008C7B53" w:rsidP="008C7B5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 февраля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7B53" w:rsidRPr="00FF3BBD" w:rsidRDefault="008C7B53" w:rsidP="008C7B5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В мероприятии приняли участие учащиеся 10 класса </w:t>
            </w:r>
            <w:proofErr w:type="spellStart"/>
            <w:r>
              <w:rPr>
                <w:bCs/>
                <w:sz w:val="24"/>
                <w:szCs w:val="24"/>
              </w:rPr>
              <w:t>Ныробской</w:t>
            </w:r>
            <w:proofErr w:type="spellEnd"/>
            <w:r>
              <w:rPr>
                <w:bCs/>
                <w:sz w:val="24"/>
                <w:szCs w:val="24"/>
              </w:rPr>
              <w:t xml:space="preserve"> школы </w:t>
            </w:r>
          </w:p>
        </w:tc>
      </w:tr>
      <w:tr w:rsidR="008C7B53" w:rsidRPr="00C31CEE" w:rsidTr="00A35A9B">
        <w:trPr>
          <w:trHeight w:val="27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7B53" w:rsidRDefault="008C7B53" w:rsidP="008C7B5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7B53" w:rsidRDefault="008C7B53" w:rsidP="008C7B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Наполнение  сайта ТИК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7B53" w:rsidRDefault="008C7B53" w:rsidP="008C7B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7B53" w:rsidRDefault="004979E4" w:rsidP="008C7B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Размещено 4 новости</w:t>
            </w:r>
            <w:bookmarkStart w:id="0" w:name="_GoBack"/>
            <w:bookmarkEnd w:id="0"/>
          </w:p>
        </w:tc>
      </w:tr>
      <w:tr w:rsidR="008C7B53" w:rsidRPr="00C31CEE" w:rsidTr="00DA2305">
        <w:trPr>
          <w:trHeight w:val="255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7B53" w:rsidRPr="00C31CEE" w:rsidRDefault="008C7B53" w:rsidP="008C7B53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IX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8C7B53" w:rsidRPr="00C31CEE" w:rsidTr="00DA2305">
        <w:trPr>
          <w:trHeight w:val="25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7B53" w:rsidRPr="00C31CEE" w:rsidRDefault="008C7B53" w:rsidP="008C7B53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7B53" w:rsidRPr="00C31CEE" w:rsidRDefault="008C7B53" w:rsidP="008C7B53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7B53" w:rsidRPr="00C31CEE" w:rsidRDefault="008C7B53" w:rsidP="008C7B53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7B53" w:rsidRPr="00C31CEE" w:rsidRDefault="008C7B53" w:rsidP="008C7B53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8C7B53" w:rsidRPr="00C31CEE" w:rsidTr="00DA2305">
        <w:trPr>
          <w:trHeight w:val="25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7B53" w:rsidRPr="00C31CEE" w:rsidRDefault="008C7B53" w:rsidP="008C7B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C7B53" w:rsidRDefault="008C7B53" w:rsidP="008C7B5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21510">
              <w:rPr>
                <w:rFonts w:ascii="Times New Roman" w:hAnsi="Times New Roman"/>
                <w:sz w:val="24"/>
                <w:szCs w:val="24"/>
              </w:rPr>
              <w:t>Информационное сообщение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C7B53" w:rsidRDefault="00E21510" w:rsidP="008C7B5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 февраля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C7B53" w:rsidRDefault="008C7B53" w:rsidP="008C7B5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21510">
              <w:rPr>
                <w:sz w:val="24"/>
                <w:szCs w:val="24"/>
              </w:rPr>
              <w:t>Опубликовано в газете «Северная звезда»</w:t>
            </w:r>
          </w:p>
        </w:tc>
      </w:tr>
      <w:tr w:rsidR="008C7B53" w:rsidRPr="00C31CEE" w:rsidTr="00DA2305">
        <w:trPr>
          <w:trHeight w:val="255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7B53" w:rsidRPr="00C31CEE" w:rsidRDefault="008C7B53" w:rsidP="008C7B53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Х. </w:t>
            </w:r>
            <w:r w:rsidRPr="00C31CEE">
              <w:rPr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8C7B53" w:rsidRPr="00C31CEE" w:rsidTr="00DA2305">
        <w:trPr>
          <w:trHeight w:val="25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7B53" w:rsidRPr="00C31CEE" w:rsidRDefault="008C7B53" w:rsidP="008C7B53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7B53" w:rsidRPr="00C31CEE" w:rsidRDefault="008C7B53" w:rsidP="008C7B53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7B53" w:rsidRPr="00C31CEE" w:rsidRDefault="008C7B53" w:rsidP="008C7B53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7B53" w:rsidRPr="00C31CEE" w:rsidRDefault="008C7B53" w:rsidP="008C7B53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8C7B53" w:rsidRPr="00C31CEE" w:rsidTr="00DA2305">
        <w:trPr>
          <w:trHeight w:val="25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7B53" w:rsidRPr="00C31CEE" w:rsidRDefault="008C7B53" w:rsidP="008C7B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C7B53" w:rsidRPr="00C31CEE" w:rsidRDefault="008C7B53" w:rsidP="008C7B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выпускалась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C7B53" w:rsidRPr="00C31CEE" w:rsidRDefault="008C7B53" w:rsidP="008C7B53">
            <w:pPr>
              <w:rPr>
                <w:sz w:val="24"/>
                <w:szCs w:val="24"/>
              </w:rPr>
            </w:pP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C7B53" w:rsidRPr="00C31CEE" w:rsidRDefault="008C7B53" w:rsidP="008C7B53">
            <w:pPr>
              <w:rPr>
                <w:sz w:val="24"/>
                <w:szCs w:val="24"/>
              </w:rPr>
            </w:pPr>
          </w:p>
        </w:tc>
      </w:tr>
      <w:tr w:rsidR="008C7B53" w:rsidRPr="00C31CEE" w:rsidTr="00DA2305">
        <w:trPr>
          <w:trHeight w:val="255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7B53" w:rsidRPr="00C31CEE" w:rsidRDefault="008C7B53" w:rsidP="008C7B53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Х</w:t>
            </w: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8C7B53" w:rsidRPr="00C31CEE" w:rsidTr="00DA2305">
        <w:trPr>
          <w:trHeight w:val="25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7B53" w:rsidRPr="00C31CEE" w:rsidRDefault="008C7B53" w:rsidP="008C7B53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7B53" w:rsidRPr="00C31CEE" w:rsidRDefault="008C7B53" w:rsidP="008C7B53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7B53" w:rsidRPr="00C31CEE" w:rsidRDefault="008C7B53" w:rsidP="008C7B53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7B53" w:rsidRPr="00C31CEE" w:rsidRDefault="008C7B53" w:rsidP="008C7B53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8C7B53" w:rsidRPr="00C31CEE" w:rsidTr="00DA2305">
        <w:trPr>
          <w:trHeight w:val="255"/>
        </w:trPr>
        <w:tc>
          <w:tcPr>
            <w:tcW w:w="7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8C7B53" w:rsidRPr="00C31CEE" w:rsidRDefault="008C7B53" w:rsidP="008C7B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8C7B53" w:rsidRPr="00C31CEE" w:rsidRDefault="008C7B53" w:rsidP="008C7B53">
            <w:pPr>
              <w:rPr>
                <w:sz w:val="24"/>
                <w:szCs w:val="24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8C7B53" w:rsidRPr="00C31CEE" w:rsidRDefault="008C7B53" w:rsidP="008C7B53">
            <w:pPr>
              <w:rPr>
                <w:sz w:val="24"/>
                <w:szCs w:val="24"/>
              </w:rPr>
            </w:pPr>
          </w:p>
        </w:tc>
        <w:tc>
          <w:tcPr>
            <w:tcW w:w="21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8C7B53" w:rsidRPr="00C31CEE" w:rsidRDefault="008C7B53" w:rsidP="008C7B53">
            <w:pPr>
              <w:rPr>
                <w:sz w:val="24"/>
                <w:szCs w:val="24"/>
              </w:rPr>
            </w:pPr>
          </w:p>
        </w:tc>
      </w:tr>
      <w:tr w:rsidR="008C7B53" w:rsidRPr="00C31CEE" w:rsidTr="00DA2305">
        <w:trPr>
          <w:trHeight w:val="255"/>
        </w:trPr>
        <w:tc>
          <w:tcPr>
            <w:tcW w:w="80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C7B53" w:rsidRPr="00C31CEE" w:rsidRDefault="008C7B53" w:rsidP="008C7B53">
            <w:pPr>
              <w:jc w:val="center"/>
              <w:rPr>
                <w:rFonts w:ascii="Arial CYR" w:hAnsi="Arial CYR" w:cs="Arial CYR"/>
                <w:b/>
                <w:bCs/>
                <w:sz w:val="20"/>
              </w:rPr>
            </w:pPr>
          </w:p>
        </w:tc>
      </w:tr>
    </w:tbl>
    <w:p w:rsidR="004F2D57" w:rsidRPr="00C31CEE" w:rsidRDefault="004F2D57" w:rsidP="004F2D57"/>
    <w:p w:rsidR="004F2D57" w:rsidRPr="00C31CEE" w:rsidRDefault="004F2D57" w:rsidP="004F2D57"/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3754"/>
        <w:gridCol w:w="2164"/>
        <w:gridCol w:w="2140"/>
      </w:tblGrid>
      <w:tr w:rsidR="004F2D57" w:rsidRPr="00C31CEE" w:rsidTr="00CB4096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2D57" w:rsidRPr="00C31CEE" w:rsidRDefault="004F2D57" w:rsidP="00CB4096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Председатель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2D57" w:rsidRPr="00C31CEE" w:rsidRDefault="004F2D57" w:rsidP="00CB4096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2D57" w:rsidRPr="00C31CEE" w:rsidRDefault="006C2BEE" w:rsidP="00CB40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</w:tbl>
    <w:p w:rsidR="004F2D57" w:rsidRPr="00C31CEE" w:rsidRDefault="004F2D57" w:rsidP="004F2D57"/>
    <w:p w:rsidR="004F2D57" w:rsidRPr="00C31CEE" w:rsidRDefault="004F2D57" w:rsidP="004F2D57"/>
    <w:p w:rsidR="004F2D57" w:rsidRPr="00C31CEE" w:rsidRDefault="004F2D57" w:rsidP="004F2D57"/>
    <w:p w:rsidR="004F2D57" w:rsidRPr="00C31CEE" w:rsidRDefault="004F2D57" w:rsidP="004F2D57"/>
    <w:p w:rsidR="004F2D57" w:rsidRDefault="004F2D57" w:rsidP="004F2D57"/>
    <w:p w:rsidR="00825CD2" w:rsidRDefault="00825CD2" w:rsidP="00825CD2">
      <w:pPr>
        <w:spacing w:after="0" w:line="360" w:lineRule="exact"/>
        <w:jc w:val="both"/>
        <w:rPr>
          <w:rFonts w:ascii="Times New Roman" w:hAnsi="Times New Roman"/>
          <w:sz w:val="28"/>
          <w:szCs w:val="28"/>
        </w:rPr>
      </w:pPr>
    </w:p>
    <w:p w:rsidR="00825CD2" w:rsidRDefault="00825CD2" w:rsidP="00825CD2">
      <w:pPr>
        <w:spacing w:after="0" w:line="360" w:lineRule="exact"/>
        <w:jc w:val="both"/>
        <w:rPr>
          <w:rFonts w:ascii="Times New Roman" w:hAnsi="Times New Roman"/>
          <w:sz w:val="28"/>
          <w:szCs w:val="28"/>
        </w:rPr>
      </w:pPr>
    </w:p>
    <w:p w:rsidR="00825CD2" w:rsidRDefault="00825CD2" w:rsidP="00825CD2">
      <w:pPr>
        <w:spacing w:after="0" w:line="360" w:lineRule="exact"/>
        <w:jc w:val="both"/>
        <w:rPr>
          <w:rFonts w:ascii="Times New Roman" w:hAnsi="Times New Roman"/>
          <w:sz w:val="28"/>
          <w:szCs w:val="28"/>
        </w:rPr>
      </w:pPr>
    </w:p>
    <w:p w:rsidR="001967B1" w:rsidRDefault="001967B1"/>
    <w:sectPr w:rsidR="001967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5CD2"/>
    <w:rsid w:val="00015211"/>
    <w:rsid w:val="00026E24"/>
    <w:rsid w:val="0004284B"/>
    <w:rsid w:val="000A1818"/>
    <w:rsid w:val="000B15C9"/>
    <w:rsid w:val="000B636C"/>
    <w:rsid w:val="000D663C"/>
    <w:rsid w:val="00122687"/>
    <w:rsid w:val="00170276"/>
    <w:rsid w:val="00190A80"/>
    <w:rsid w:val="001924A9"/>
    <w:rsid w:val="001967B1"/>
    <w:rsid w:val="00197952"/>
    <w:rsid w:val="001A04B3"/>
    <w:rsid w:val="001A4F6B"/>
    <w:rsid w:val="001D48BF"/>
    <w:rsid w:val="001F4363"/>
    <w:rsid w:val="00206E92"/>
    <w:rsid w:val="0024125D"/>
    <w:rsid w:val="00246BDC"/>
    <w:rsid w:val="00257684"/>
    <w:rsid w:val="002C3510"/>
    <w:rsid w:val="002F0816"/>
    <w:rsid w:val="00314125"/>
    <w:rsid w:val="00326804"/>
    <w:rsid w:val="00332854"/>
    <w:rsid w:val="00341295"/>
    <w:rsid w:val="003422C3"/>
    <w:rsid w:val="00345C8D"/>
    <w:rsid w:val="00367B14"/>
    <w:rsid w:val="003737C5"/>
    <w:rsid w:val="003877D7"/>
    <w:rsid w:val="00396891"/>
    <w:rsid w:val="00396FD5"/>
    <w:rsid w:val="003B5B29"/>
    <w:rsid w:val="003C0949"/>
    <w:rsid w:val="003C1414"/>
    <w:rsid w:val="003D32E4"/>
    <w:rsid w:val="003E24E4"/>
    <w:rsid w:val="003F2911"/>
    <w:rsid w:val="003F355A"/>
    <w:rsid w:val="00421628"/>
    <w:rsid w:val="00427D49"/>
    <w:rsid w:val="0043063C"/>
    <w:rsid w:val="00436B2D"/>
    <w:rsid w:val="0044303F"/>
    <w:rsid w:val="004630E4"/>
    <w:rsid w:val="00486ECD"/>
    <w:rsid w:val="004979E4"/>
    <w:rsid w:val="004A69F3"/>
    <w:rsid w:val="004B569E"/>
    <w:rsid w:val="004E16F2"/>
    <w:rsid w:val="004E378D"/>
    <w:rsid w:val="004F182F"/>
    <w:rsid w:val="004F20DB"/>
    <w:rsid w:val="004F2D57"/>
    <w:rsid w:val="0051308B"/>
    <w:rsid w:val="00567F94"/>
    <w:rsid w:val="00595528"/>
    <w:rsid w:val="005A27D1"/>
    <w:rsid w:val="005B27F1"/>
    <w:rsid w:val="005B5BFC"/>
    <w:rsid w:val="005C46FE"/>
    <w:rsid w:val="005F14D3"/>
    <w:rsid w:val="00663279"/>
    <w:rsid w:val="0067690D"/>
    <w:rsid w:val="00691746"/>
    <w:rsid w:val="006A3A2A"/>
    <w:rsid w:val="006B44FB"/>
    <w:rsid w:val="006C2BEE"/>
    <w:rsid w:val="006D66BD"/>
    <w:rsid w:val="006F273F"/>
    <w:rsid w:val="006F32B1"/>
    <w:rsid w:val="00704956"/>
    <w:rsid w:val="00723ACB"/>
    <w:rsid w:val="00726216"/>
    <w:rsid w:val="00727B40"/>
    <w:rsid w:val="00731E01"/>
    <w:rsid w:val="007406B9"/>
    <w:rsid w:val="00754155"/>
    <w:rsid w:val="00776899"/>
    <w:rsid w:val="0079114B"/>
    <w:rsid w:val="007A291B"/>
    <w:rsid w:val="007A3F3C"/>
    <w:rsid w:val="007B051D"/>
    <w:rsid w:val="007B78C3"/>
    <w:rsid w:val="007C64C2"/>
    <w:rsid w:val="007D5031"/>
    <w:rsid w:val="007D70FC"/>
    <w:rsid w:val="007D7863"/>
    <w:rsid w:val="007F1AD7"/>
    <w:rsid w:val="007F5EDE"/>
    <w:rsid w:val="008033FF"/>
    <w:rsid w:val="00805B42"/>
    <w:rsid w:val="0081067D"/>
    <w:rsid w:val="00823C13"/>
    <w:rsid w:val="00825CD2"/>
    <w:rsid w:val="00833F3F"/>
    <w:rsid w:val="00871D8E"/>
    <w:rsid w:val="008773B2"/>
    <w:rsid w:val="0089311E"/>
    <w:rsid w:val="008A6331"/>
    <w:rsid w:val="008C6081"/>
    <w:rsid w:val="008C6261"/>
    <w:rsid w:val="008C7B53"/>
    <w:rsid w:val="008D3B19"/>
    <w:rsid w:val="008D78AD"/>
    <w:rsid w:val="0092045A"/>
    <w:rsid w:val="009356BC"/>
    <w:rsid w:val="00966B6E"/>
    <w:rsid w:val="009863F2"/>
    <w:rsid w:val="00996830"/>
    <w:rsid w:val="009B3E3A"/>
    <w:rsid w:val="009D6F85"/>
    <w:rsid w:val="00A1184C"/>
    <w:rsid w:val="00A14A89"/>
    <w:rsid w:val="00A221CF"/>
    <w:rsid w:val="00A341CB"/>
    <w:rsid w:val="00A34E3B"/>
    <w:rsid w:val="00A43CCC"/>
    <w:rsid w:val="00A56AED"/>
    <w:rsid w:val="00AA6159"/>
    <w:rsid w:val="00AA7ABE"/>
    <w:rsid w:val="00AB2B70"/>
    <w:rsid w:val="00AD168C"/>
    <w:rsid w:val="00AD3355"/>
    <w:rsid w:val="00AF0D97"/>
    <w:rsid w:val="00AF195D"/>
    <w:rsid w:val="00B20BC6"/>
    <w:rsid w:val="00B24B2A"/>
    <w:rsid w:val="00B360F0"/>
    <w:rsid w:val="00B532E7"/>
    <w:rsid w:val="00B65F6A"/>
    <w:rsid w:val="00B67AB0"/>
    <w:rsid w:val="00B7518E"/>
    <w:rsid w:val="00B83E46"/>
    <w:rsid w:val="00BA5401"/>
    <w:rsid w:val="00BC724A"/>
    <w:rsid w:val="00BF1516"/>
    <w:rsid w:val="00C67248"/>
    <w:rsid w:val="00C9708B"/>
    <w:rsid w:val="00CA66F3"/>
    <w:rsid w:val="00CC2BDF"/>
    <w:rsid w:val="00CC438E"/>
    <w:rsid w:val="00CD4357"/>
    <w:rsid w:val="00D30FB0"/>
    <w:rsid w:val="00D530EB"/>
    <w:rsid w:val="00D6725A"/>
    <w:rsid w:val="00D73D67"/>
    <w:rsid w:val="00D804E1"/>
    <w:rsid w:val="00D90592"/>
    <w:rsid w:val="00D950FD"/>
    <w:rsid w:val="00DA2305"/>
    <w:rsid w:val="00DE1F93"/>
    <w:rsid w:val="00DE5D8C"/>
    <w:rsid w:val="00DF7D45"/>
    <w:rsid w:val="00E21510"/>
    <w:rsid w:val="00E551DD"/>
    <w:rsid w:val="00E77164"/>
    <w:rsid w:val="00EB64C3"/>
    <w:rsid w:val="00ED6F2B"/>
    <w:rsid w:val="00ED7D68"/>
    <w:rsid w:val="00ED7E98"/>
    <w:rsid w:val="00EE2819"/>
    <w:rsid w:val="00EF4E86"/>
    <w:rsid w:val="00F00D60"/>
    <w:rsid w:val="00F13D08"/>
    <w:rsid w:val="00F24557"/>
    <w:rsid w:val="00F26798"/>
    <w:rsid w:val="00FC37F0"/>
    <w:rsid w:val="00FE04C3"/>
    <w:rsid w:val="00FF3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D19881"/>
  <w15:chartTrackingRefBased/>
  <w15:docId w15:val="{08B63A7A-0810-4A02-8834-EE53028538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5CD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D50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D5031"/>
    <w:rPr>
      <w:rFonts w:ascii="Segoe UI" w:eastAsia="Calibri" w:hAnsi="Segoe UI" w:cs="Segoe UI"/>
      <w:sz w:val="18"/>
      <w:szCs w:val="18"/>
    </w:rPr>
  </w:style>
  <w:style w:type="paragraph" w:styleId="a5">
    <w:name w:val="No Spacing"/>
    <w:uiPriority w:val="1"/>
    <w:qFormat/>
    <w:rsid w:val="00DA2305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9F9F9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7AFA79-9EB8-4E69-BD11-982B1ED032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4</Pages>
  <Words>530</Words>
  <Characters>3023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Татьяна Евгеньевна</cp:lastModifiedBy>
  <cp:revision>4</cp:revision>
  <cp:lastPrinted>2020-03-02T09:01:00Z</cp:lastPrinted>
  <dcterms:created xsi:type="dcterms:W3CDTF">2020-03-02T06:40:00Z</dcterms:created>
  <dcterms:modified xsi:type="dcterms:W3CDTF">2020-03-02T09:02:00Z</dcterms:modified>
</cp:coreProperties>
</file>